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E5" w:rsidRDefault="00434BE5">
      <w:r>
        <w:t xml:space="preserve">                                                             Cookieverklaring | Van der Roest Financiële Diensten B.V</w:t>
      </w:r>
    </w:p>
    <w:p w:rsidR="00434BE5" w:rsidRDefault="00434BE5">
      <w:r>
        <w:t xml:space="preserve">Wat </w:t>
      </w:r>
      <w:proofErr w:type="spellStart"/>
      <w:r>
        <w:t>zĳn</w:t>
      </w:r>
      <w:proofErr w:type="spellEnd"/>
      <w:r>
        <w:t xml:space="preserve"> cookies? </w:t>
      </w:r>
    </w:p>
    <w:p w:rsidR="00434BE5" w:rsidRDefault="00434BE5">
      <w:r>
        <w:t>Een cookie is een klein (tekst)bestandje dat door je browser op je computer wordt opgeslagen wanneer je onze website bezoekt. Deze informatie kan bij je volgende bezoek naar ons worden teruggestuurd. Zo kan onze website je herkennen.</w:t>
      </w:r>
    </w:p>
    <w:p w:rsidR="00434BE5" w:rsidRDefault="00434BE5"/>
    <w:p w:rsidR="00434BE5" w:rsidRDefault="00434BE5">
      <w:r>
        <w:t xml:space="preserve"> Waarom gebruiken we cookies?</w:t>
      </w:r>
    </w:p>
    <w:p w:rsidR="00434BE5" w:rsidRDefault="00434BE5">
      <w:r>
        <w:t xml:space="preserve"> Cookies zorgen ervoor dat de website snel is en je onze website veilig kan bezoeken. De cookies zorgen er ook voor dat wij kunnen zien hoe de website wordt gebruikt en hoe wij onze website kunnen verbeteren.</w:t>
      </w:r>
    </w:p>
    <w:p w:rsidR="00434BE5" w:rsidRDefault="00434BE5">
      <w:r>
        <w:t xml:space="preserve"> Welke cookies gebruiken </w:t>
      </w:r>
      <w:proofErr w:type="spellStart"/>
      <w:r>
        <w:t>wĳ</w:t>
      </w:r>
      <w:proofErr w:type="spellEnd"/>
      <w:r>
        <w:t xml:space="preserve">? </w:t>
      </w:r>
    </w:p>
    <w:p w:rsidR="00434BE5" w:rsidRDefault="00434BE5">
      <w:r>
        <w:t>Functionele cookies Deze cookies zijn noodzakelijk om de website te laten werken. Zonder deze cookies kan je niet elektronisch betalen, niet inloggen en kunnen sommige voorkeuren (zoals je taalinstellingen) niet worden bewaard.</w:t>
      </w:r>
    </w:p>
    <w:p w:rsidR="00434BE5" w:rsidRDefault="00434BE5">
      <w:r>
        <w:t xml:space="preserve"> Google Analytics Om de kwaliteit en effectiviteit van onze website te testen maken we gebruik van Google Analytics. Zo kunnen we zien hoe de website wordt gebruikt en hoe we de website kunnen verbeteren. Google kan deze gegevens ook voor eigen doeleinden gebruiken.</w:t>
      </w:r>
    </w:p>
    <w:p w:rsidR="00434BE5" w:rsidRDefault="00434BE5"/>
    <w:p w:rsidR="00434BE5" w:rsidRDefault="00434BE5">
      <w:r>
        <w:t xml:space="preserve"> </w:t>
      </w:r>
      <w:proofErr w:type="spellStart"/>
      <w:r>
        <w:t>Social</w:t>
      </w:r>
      <w:proofErr w:type="spellEnd"/>
      <w:r>
        <w:t xml:space="preserve"> media </w:t>
      </w:r>
    </w:p>
    <w:p w:rsidR="00434BE5" w:rsidRDefault="00434BE5">
      <w:r>
        <w:t xml:space="preserve">Op onze website </w:t>
      </w:r>
      <w:r>
        <w:t>kunnen</w:t>
      </w:r>
      <w:bookmarkStart w:id="0" w:name="_GoBack"/>
      <w:bookmarkEnd w:id="0"/>
      <w:r>
        <w:t xml:space="preserve"> knoppen van "Facebook, Twitter en LinkedIn". Met deze knoppen kunnen bijvoorbeeld pagina's worden gedeeld op </w:t>
      </w:r>
      <w:proofErr w:type="spellStart"/>
      <w:r>
        <w:t>social</w:t>
      </w:r>
      <w:proofErr w:type="spellEnd"/>
      <w:r>
        <w:t xml:space="preserve"> media. </w:t>
      </w:r>
      <w:proofErr w:type="spellStart"/>
      <w:r>
        <w:t>Social</w:t>
      </w:r>
      <w:proofErr w:type="spellEnd"/>
      <w:r>
        <w:t xml:space="preserve"> media verzamelen via de code van deze knoppen informatie, al voordat jij op de knop drukt. Wij hebben daar geen invloed op. Met deze cookies maken </w:t>
      </w:r>
      <w:proofErr w:type="spellStart"/>
      <w:r>
        <w:t>social</w:t>
      </w:r>
      <w:proofErr w:type="spellEnd"/>
      <w:r>
        <w:t xml:space="preserve"> media het mogelijk voor adverteerders om jou te vinden. Lees regelmatig zelf de privacyverklaring van "Facebook, Twitter en LinkedIn" om te zien wat er gebeurt met jouw gegevens die via de cookies zijn verzameld. </w:t>
      </w:r>
    </w:p>
    <w:p w:rsidR="00434BE5" w:rsidRDefault="00434BE5">
      <w:r>
        <w:t xml:space="preserve">Hoe kan ik </w:t>
      </w:r>
      <w:proofErr w:type="spellStart"/>
      <w:r>
        <w:t>mĳn</w:t>
      </w:r>
      <w:proofErr w:type="spellEnd"/>
      <w:r>
        <w:t xml:space="preserve"> gegevens inzien, corrigeren of </w:t>
      </w:r>
      <w:proofErr w:type="spellStart"/>
      <w:r>
        <w:t>verwĳderen</w:t>
      </w:r>
      <w:proofErr w:type="spellEnd"/>
    </w:p>
    <w:p w:rsidR="00434BE5" w:rsidRDefault="00434BE5">
      <w:r>
        <w:t xml:space="preserve"> Je kunt jouw persoonsgegevens inzien, corrigeren of laten verwijderen. Stuur dan een e-mail naar: </w:t>
      </w:r>
      <w:hyperlink r:id="rId5" w:history="1">
        <w:r w:rsidRPr="00305576">
          <w:rPr>
            <w:rStyle w:val="Hyperlink"/>
          </w:rPr>
          <w:t>info@roestfd.nl</w:t>
        </w:r>
      </w:hyperlink>
    </w:p>
    <w:p w:rsidR="00434BE5" w:rsidRDefault="00434BE5"/>
    <w:p w:rsidR="00434BE5" w:rsidRDefault="00434BE5">
      <w:r>
        <w:t xml:space="preserve">. Hoe kan ik cookies uitschakelen of </w:t>
      </w:r>
      <w:proofErr w:type="spellStart"/>
      <w:r>
        <w:t>verwĳderen</w:t>
      </w:r>
      <w:proofErr w:type="spellEnd"/>
      <w:r>
        <w:t>.</w:t>
      </w:r>
    </w:p>
    <w:p w:rsidR="00AB46E8" w:rsidRDefault="00434BE5">
      <w:r>
        <w:t xml:space="preserve"> Je kunt ervoor kiezen geen toestemming te geven voor het plaatsen van cookies. In de internetbrowser kan je ook instellen dat cookies geblokkeerd worden. Het verschilt per browser hoe je dit kan instellen, de meeste browsers geven hier uitleg over in de help-functie. Als je cookies blokkeert, kan het zijn dat onze website minder goed werkt</w:t>
      </w:r>
    </w:p>
    <w:sectPr w:rsidR="00AB4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E5"/>
    <w:rsid w:val="00434BE5"/>
    <w:rsid w:val="00AB4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4B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4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oestf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der Roest</dc:creator>
  <cp:lastModifiedBy>Jan van der Roest</cp:lastModifiedBy>
  <cp:revision>1</cp:revision>
  <dcterms:created xsi:type="dcterms:W3CDTF">2018-10-04T10:16:00Z</dcterms:created>
  <dcterms:modified xsi:type="dcterms:W3CDTF">2018-10-04T10:25:00Z</dcterms:modified>
</cp:coreProperties>
</file>